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C27A9" w14:textId="7FF0A6CA" w:rsidR="00AC1043" w:rsidRPr="00AC1043" w:rsidRDefault="00AC1043" w:rsidP="00AC10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1043">
        <w:rPr>
          <w:rFonts w:ascii="Times New Roman" w:hAnsi="Times New Roman" w:cs="Times New Roman"/>
          <w:sz w:val="28"/>
          <w:szCs w:val="28"/>
          <w:lang w:val="uk-UA"/>
        </w:rPr>
        <w:t>Комендант Андрій Андрійович, студент</w:t>
      </w:r>
    </w:p>
    <w:p w14:paraId="4E3B9EC0" w14:textId="20B68037" w:rsidR="00AC1043" w:rsidRDefault="00AC1043" w:rsidP="00AC104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043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університет радіоелектроніки, м. Харків</w:t>
      </w:r>
    </w:p>
    <w:p w14:paraId="7DD69E4C" w14:textId="77777777" w:rsidR="00AC1043" w:rsidRDefault="00AC1043" w:rsidP="00AC1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970812" w14:textId="14618FCE" w:rsidR="00BC5E83" w:rsidRPr="00AC1043" w:rsidRDefault="00BC5E83" w:rsidP="00AC1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043">
        <w:rPr>
          <w:rFonts w:ascii="Times New Roman" w:hAnsi="Times New Roman" w:cs="Times New Roman"/>
          <w:b/>
          <w:sz w:val="28"/>
          <w:szCs w:val="28"/>
          <w:lang w:val="uk-UA"/>
        </w:rPr>
        <w:t>РОЗРОБКА ЕФЕКТИВНОГО ІНТЕРФЕЙСУ ДЛЯ ВЕБ-АРХІВУ: ВИКОРИСТАННЯ СУЧАСНИХ ТЕХНОЛОГІЙ ФРОНТ-ЕНДУ</w:t>
      </w:r>
    </w:p>
    <w:p w14:paraId="331A3B43" w14:textId="77777777" w:rsidR="00AC1043" w:rsidRDefault="00AC1043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3B92D" w14:textId="4A2338AB" w:rsidR="002C1CE3" w:rsidRPr="00AC1043" w:rsidRDefault="00AC1043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сучасній царині веб-архівування в</w:t>
      </w:r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>икористання сучасних технологій фронт-</w:t>
      </w:r>
      <w:proofErr w:type="spellStart"/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>енду</w:t>
      </w:r>
      <w:proofErr w:type="spellEnd"/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дозволяє створити ефективний та інтуїтивно зрозумілий інтерфейс для веб-архіву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1043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195FA2" w:rsidRPr="00195FA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95FA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AC104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Розробка </w:t>
      </w:r>
      <w:r>
        <w:rPr>
          <w:rFonts w:ascii="Times New Roman" w:hAnsi="Times New Roman" w:cs="Times New Roman"/>
          <w:sz w:val="28"/>
          <w:szCs w:val="28"/>
          <w:lang w:val="uk-UA"/>
        </w:rPr>
        <w:t>такого</w:t>
      </w:r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інтерфейсу є критичним етапом, який вимагає застосування сучасних технологій фронт-</w:t>
      </w:r>
      <w:proofErr w:type="spellStart"/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>енду</w:t>
      </w:r>
      <w:proofErr w:type="spellEnd"/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, таких як HTML5, CSS3 та </w:t>
      </w:r>
      <w:proofErr w:type="spellStart"/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>JavaScript</w:t>
      </w:r>
      <w:proofErr w:type="spellEnd"/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вимагає ретельного планування та уваги до деталей. В зв'язку зі зростанням різноманітності пристроїв і екранів, на яких користувачі переглядають веб-контент, </w:t>
      </w:r>
      <w:r>
        <w:rPr>
          <w:rFonts w:ascii="Times New Roman" w:hAnsi="Times New Roman" w:cs="Times New Roman"/>
          <w:sz w:val="28"/>
          <w:szCs w:val="28"/>
          <w:lang w:val="uk-UA"/>
        </w:rPr>
        <w:t>в рамках дослідження,</w:t>
      </w:r>
      <w:r w:rsidR="007025C1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використовувал</w:t>
      </w:r>
      <w:r w:rsidR="002C1CE3" w:rsidRPr="00AC1043">
        <w:rPr>
          <w:rFonts w:ascii="Times New Roman" w:hAnsi="Times New Roman" w:cs="Times New Roman"/>
          <w:sz w:val="28"/>
          <w:szCs w:val="28"/>
          <w:lang w:val="uk-UA"/>
        </w:rPr>
        <w:t>и гнучкі та адаптивні методи дизайну, щоб забезпечити зручний доступ до інформації незалежно від розміру екрану та типу пристрою.</w:t>
      </w:r>
    </w:p>
    <w:p w14:paraId="6393BE59" w14:textId="63A37554" w:rsidR="002C1CE3" w:rsidRPr="00AC1043" w:rsidRDefault="002C1CE3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43">
        <w:rPr>
          <w:rFonts w:ascii="Times New Roman" w:hAnsi="Times New Roman" w:cs="Times New Roman"/>
          <w:sz w:val="28"/>
          <w:szCs w:val="28"/>
          <w:lang w:val="uk-UA"/>
        </w:rPr>
        <w:t>Крім того, важливо забезпечити, щоб текст та інші елементи інтерфейсу були легко читабельними на будь-якому розмірі екрану. Використання гнучкого шр</w:t>
      </w:r>
      <w:r w:rsidR="007025C1" w:rsidRPr="00AC1043">
        <w:rPr>
          <w:rFonts w:ascii="Times New Roman" w:hAnsi="Times New Roman" w:cs="Times New Roman"/>
          <w:sz w:val="28"/>
          <w:szCs w:val="28"/>
          <w:lang w:val="uk-UA"/>
        </w:rPr>
        <w:t>ифту</w:t>
      </w:r>
      <w:r w:rsidR="00AC1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5C1" w:rsidRPr="00AC1043">
        <w:rPr>
          <w:rFonts w:ascii="Times New Roman" w:hAnsi="Times New Roman" w:cs="Times New Roman"/>
          <w:sz w:val="28"/>
          <w:szCs w:val="28"/>
          <w:lang w:val="uk-UA"/>
        </w:rPr>
        <w:t>дозволило</w:t>
      </w:r>
      <w:r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автоматично змінювати розмір шрифту в залежності від розміру екрану, забезпечуючи зручне читання навіть на малих екранах.</w:t>
      </w:r>
    </w:p>
    <w:p w14:paraId="35FA55B8" w14:textId="603EAF6A" w:rsidR="004C5991" w:rsidRPr="00AC1043" w:rsidRDefault="004C5991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веб-компонентів та бібліотек, таких як </w:t>
      </w:r>
      <w:proofErr w:type="spellStart"/>
      <w:r w:rsidRPr="00AC1043">
        <w:rPr>
          <w:rFonts w:ascii="Times New Roman" w:hAnsi="Times New Roman" w:cs="Times New Roman"/>
          <w:sz w:val="28"/>
          <w:szCs w:val="28"/>
          <w:lang w:val="uk-UA"/>
        </w:rPr>
        <w:t>React</w:t>
      </w:r>
      <w:proofErr w:type="spellEnd"/>
      <w:r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AC1043">
        <w:rPr>
          <w:rFonts w:ascii="Times New Roman" w:hAnsi="Times New Roman" w:cs="Times New Roman"/>
          <w:sz w:val="28"/>
          <w:szCs w:val="28"/>
          <w:lang w:val="uk-UA"/>
        </w:rPr>
        <w:t>Angular</w:t>
      </w:r>
      <w:proofErr w:type="spellEnd"/>
      <w:r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104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важливим кроком у розробці ефективного інтерфейсу для веб-архіву. </w:t>
      </w:r>
      <w:r w:rsidR="007025C1" w:rsidRPr="00AC104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C1043">
        <w:rPr>
          <w:rFonts w:ascii="Times New Roman" w:hAnsi="Times New Roman" w:cs="Times New Roman"/>
          <w:sz w:val="28"/>
          <w:szCs w:val="28"/>
          <w:lang w:val="uk-UA"/>
        </w:rPr>
        <w:t>икористання таких інструментів дозволяє створювати повторно використовувані компоненти інтерфейсу, що спрощує розробку та підтримку веб-архіву.</w:t>
      </w:r>
    </w:p>
    <w:p w14:paraId="11E7B565" w14:textId="6B025E5E" w:rsidR="004C5991" w:rsidRPr="00AC1043" w:rsidRDefault="004C5991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43">
        <w:rPr>
          <w:rFonts w:ascii="Times New Roman" w:hAnsi="Times New Roman" w:cs="Times New Roman"/>
          <w:sz w:val="28"/>
          <w:szCs w:val="28"/>
          <w:lang w:val="uk-UA"/>
        </w:rPr>
        <w:t>Застосування веб-к</w:t>
      </w:r>
      <w:r w:rsidR="007025C1" w:rsidRPr="00AC1043">
        <w:rPr>
          <w:rFonts w:ascii="Times New Roman" w:hAnsi="Times New Roman" w:cs="Times New Roman"/>
          <w:sz w:val="28"/>
          <w:szCs w:val="28"/>
          <w:lang w:val="uk-UA"/>
        </w:rPr>
        <w:t>омпонентів та бібліотек дозвол</w:t>
      </w:r>
      <w:r w:rsidR="00AC1043">
        <w:rPr>
          <w:rFonts w:ascii="Times New Roman" w:hAnsi="Times New Roman" w:cs="Times New Roman"/>
          <w:sz w:val="28"/>
          <w:szCs w:val="28"/>
          <w:lang w:val="uk-UA"/>
        </w:rPr>
        <w:t>яє</w:t>
      </w:r>
      <w:r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значно прискорити розробку веб-архіву, оскільки багатофункціональні елементи інтерфейсу можуть бути створені один раз і використовуватися в ус</w:t>
      </w:r>
      <w:r w:rsidR="007025C1" w:rsidRPr="00AC1043">
        <w:rPr>
          <w:rFonts w:ascii="Times New Roman" w:hAnsi="Times New Roman" w:cs="Times New Roman"/>
          <w:sz w:val="28"/>
          <w:szCs w:val="28"/>
          <w:lang w:val="uk-UA"/>
        </w:rPr>
        <w:t>іх частинах проекту. Це дозвол</w:t>
      </w:r>
      <w:r w:rsidR="00AC1043">
        <w:rPr>
          <w:rFonts w:ascii="Times New Roman" w:hAnsi="Times New Roman" w:cs="Times New Roman"/>
          <w:sz w:val="28"/>
          <w:szCs w:val="28"/>
          <w:lang w:val="uk-UA"/>
        </w:rPr>
        <w:t>яє</w:t>
      </w:r>
      <w:r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1043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економити час та зусилля розробників, а також спрощує підтримку та оновлення веб-архіву.</w:t>
      </w:r>
    </w:p>
    <w:p w14:paraId="01268FD4" w14:textId="1D3724CF" w:rsidR="007B6805" w:rsidRPr="00AC1043" w:rsidRDefault="00ED544B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43">
        <w:rPr>
          <w:rFonts w:ascii="Times New Roman" w:hAnsi="Times New Roman" w:cs="Times New Roman"/>
          <w:sz w:val="28"/>
          <w:szCs w:val="28"/>
          <w:lang w:val="uk-UA"/>
        </w:rPr>
        <w:t>Тестування</w:t>
      </w:r>
      <w:r w:rsidR="005C5F85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інтерфейсу веб-архіву</w:t>
      </w:r>
      <w:r w:rsidR="00AC1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805" w:rsidRPr="00AC1043">
        <w:rPr>
          <w:rFonts w:ascii="Times New Roman" w:hAnsi="Times New Roman" w:cs="Times New Roman"/>
          <w:sz w:val="28"/>
          <w:szCs w:val="28"/>
          <w:lang w:val="uk-UA"/>
        </w:rPr>
        <w:t>передбачає перевірку його функціональності, ефективності та стабільності. Це включає проведення функціональних тестів, які перевіряють правильність реалізації функцій та функціональних можливостей веб-архіву. Також важливим є проведення навантажувальних тестів, що да</w:t>
      </w:r>
      <w:r w:rsidR="00AC104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B6805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змогу оцінити продуктивність та швидкодію веб-архіву при різних навантаженнях.</w:t>
      </w:r>
    </w:p>
    <w:p w14:paraId="3F686AF8" w14:textId="5D3C662E" w:rsidR="007B6805" w:rsidRPr="00AC1043" w:rsidRDefault="005C5F85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Окрім проведення тестів, </w:t>
      </w:r>
      <w:r w:rsidR="00AC1043">
        <w:rPr>
          <w:rFonts w:ascii="Times New Roman" w:hAnsi="Times New Roman" w:cs="Times New Roman"/>
          <w:sz w:val="28"/>
          <w:szCs w:val="28"/>
          <w:lang w:val="uk-UA"/>
        </w:rPr>
        <w:t>необхідно здійснювати</w:t>
      </w:r>
      <w:r w:rsidR="007B6805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6805" w:rsidRPr="00AC1043">
        <w:rPr>
          <w:rFonts w:ascii="Times New Roman" w:hAnsi="Times New Roman" w:cs="Times New Roman"/>
          <w:sz w:val="28"/>
          <w:szCs w:val="28"/>
          <w:lang w:val="uk-UA"/>
        </w:rPr>
        <w:t>валідацію</w:t>
      </w:r>
      <w:proofErr w:type="spellEnd"/>
      <w:r w:rsidR="007B6805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коду, щоб переконатися, що інтерфейс веб-архіву відповідає стандартам і синтаксичним правилам веб-розробки. </w:t>
      </w:r>
      <w:proofErr w:type="spellStart"/>
      <w:r w:rsidR="007B6805" w:rsidRPr="00AC1043">
        <w:rPr>
          <w:rFonts w:ascii="Times New Roman" w:hAnsi="Times New Roman" w:cs="Times New Roman"/>
          <w:sz w:val="28"/>
          <w:szCs w:val="28"/>
          <w:lang w:val="uk-UA"/>
        </w:rPr>
        <w:t>Валідація</w:t>
      </w:r>
      <w:proofErr w:type="spellEnd"/>
      <w:r w:rsidR="007B6805"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виявити можливі помилки та проблеми, такі як неправильно вкладений HTML, некоректне використання CSS або </w:t>
      </w:r>
      <w:proofErr w:type="spellStart"/>
      <w:r w:rsidR="007B6805" w:rsidRPr="00AC1043">
        <w:rPr>
          <w:rFonts w:ascii="Times New Roman" w:hAnsi="Times New Roman" w:cs="Times New Roman"/>
          <w:sz w:val="28"/>
          <w:szCs w:val="28"/>
          <w:lang w:val="uk-UA"/>
        </w:rPr>
        <w:t>JavaScript</w:t>
      </w:r>
      <w:proofErr w:type="spellEnd"/>
      <w:r w:rsidR="007B6805" w:rsidRPr="00AC1043">
        <w:rPr>
          <w:rFonts w:ascii="Times New Roman" w:hAnsi="Times New Roman" w:cs="Times New Roman"/>
          <w:sz w:val="28"/>
          <w:szCs w:val="28"/>
          <w:lang w:val="uk-UA"/>
        </w:rPr>
        <w:t>, а також допомагає забезпечити належну семантику та доступність веб-архіву.</w:t>
      </w:r>
    </w:p>
    <w:p w14:paraId="23DC735B" w14:textId="77777777" w:rsidR="005C5F85" w:rsidRPr="00AC1043" w:rsidRDefault="005C5F85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43">
        <w:rPr>
          <w:rFonts w:ascii="Times New Roman" w:hAnsi="Times New Roman" w:cs="Times New Roman"/>
          <w:sz w:val="28"/>
          <w:szCs w:val="28"/>
          <w:lang w:val="uk-UA"/>
        </w:rPr>
        <w:t>Отже, розробка ефективного інтерфейсу для веб-архіву є невід'ємною складовою успіху та задоволення користувачів. У цьому процесі використання сучасних технологій фронт-</w:t>
      </w:r>
      <w:proofErr w:type="spellStart"/>
      <w:r w:rsidRPr="00AC1043">
        <w:rPr>
          <w:rFonts w:ascii="Times New Roman" w:hAnsi="Times New Roman" w:cs="Times New Roman"/>
          <w:sz w:val="28"/>
          <w:szCs w:val="28"/>
          <w:lang w:val="uk-UA"/>
        </w:rPr>
        <w:t>енду</w:t>
      </w:r>
      <w:proofErr w:type="spellEnd"/>
      <w:r w:rsidRPr="00AC1043">
        <w:rPr>
          <w:rFonts w:ascii="Times New Roman" w:hAnsi="Times New Roman" w:cs="Times New Roman"/>
          <w:sz w:val="28"/>
          <w:szCs w:val="28"/>
          <w:lang w:val="uk-UA"/>
        </w:rPr>
        <w:t xml:space="preserve"> відіграє ключову роль, дозволяючи створити зручний, адаптивний та інтуїтивно зрозумілий інтерфейс.</w:t>
      </w:r>
    </w:p>
    <w:p w14:paraId="12AD5FDC" w14:textId="7128E161" w:rsidR="002C1CE3" w:rsidRDefault="002C1CE3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B2AF1" w14:textId="7EF5FC8C" w:rsidR="00AC1043" w:rsidRPr="00AC1043" w:rsidRDefault="00AC1043" w:rsidP="00AC104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C1043">
        <w:rPr>
          <w:rFonts w:ascii="Times New Roman" w:hAnsi="Times New Roman" w:cs="Times New Roman"/>
          <w:b/>
          <w:sz w:val="24"/>
          <w:szCs w:val="28"/>
          <w:lang w:val="uk-UA"/>
        </w:rPr>
        <w:t>Література:</w:t>
      </w:r>
    </w:p>
    <w:p w14:paraId="3DE6862A" w14:textId="4FB5C41C" w:rsidR="00AC1043" w:rsidRDefault="00AC1043" w:rsidP="00AC1043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0B31519F" w14:textId="6868C6EC" w:rsidR="00AC1043" w:rsidRDefault="00AC1043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1.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Tkachev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V.N.,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Zakharenko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V.V.,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Milostnaya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K.Y.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The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specialized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web-catalog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observation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thunderstorm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activity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on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planets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the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solar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//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The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Strategies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Modern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Science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Development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International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scientific-practical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conference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Science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Book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Publishing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House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Yelm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 xml:space="preserve">, WA, USA, 4-5 </w:t>
      </w:r>
      <w:proofErr w:type="spellStart"/>
      <w:r w:rsidRPr="00AC1043">
        <w:rPr>
          <w:rFonts w:ascii="Times New Roman" w:hAnsi="Times New Roman" w:cs="Times New Roman"/>
          <w:sz w:val="24"/>
          <w:szCs w:val="28"/>
          <w:lang w:val="uk-UA"/>
        </w:rPr>
        <w:t>June</w:t>
      </w:r>
      <w:proofErr w:type="spellEnd"/>
      <w:r w:rsidRPr="00AC1043">
        <w:rPr>
          <w:rFonts w:ascii="Times New Roman" w:hAnsi="Times New Roman" w:cs="Times New Roman"/>
          <w:sz w:val="24"/>
          <w:szCs w:val="28"/>
          <w:lang w:val="uk-UA"/>
        </w:rPr>
        <w:t>, 2013. – P. 3-7.</w:t>
      </w:r>
    </w:p>
    <w:p w14:paraId="16A434DD" w14:textId="7E225AD7" w:rsidR="00AC1043" w:rsidRPr="00AC1043" w:rsidRDefault="00AC1043" w:rsidP="00AC1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 w:rsidRPr="00AC1043">
        <w:rPr>
          <w:rFonts w:ascii="Times New Roman" w:hAnsi="Times New Roman" w:cs="Times New Roman"/>
          <w:sz w:val="24"/>
          <w:szCs w:val="28"/>
        </w:rPr>
        <w:t>Morozova</w:t>
      </w:r>
      <w:proofErr w:type="spellEnd"/>
      <w:r w:rsidRPr="00AC1043">
        <w:rPr>
          <w:rFonts w:ascii="Times New Roman" w:hAnsi="Times New Roman" w:cs="Times New Roman"/>
          <w:sz w:val="24"/>
          <w:szCs w:val="28"/>
        </w:rPr>
        <w:t xml:space="preserve"> O., </w:t>
      </w:r>
      <w:proofErr w:type="spellStart"/>
      <w:r w:rsidRPr="00AC1043">
        <w:rPr>
          <w:rFonts w:ascii="Times New Roman" w:hAnsi="Times New Roman" w:cs="Times New Roman"/>
          <w:sz w:val="24"/>
          <w:szCs w:val="28"/>
        </w:rPr>
        <w:t>Nicheporuk</w:t>
      </w:r>
      <w:proofErr w:type="spellEnd"/>
      <w:r w:rsidRPr="00AC1043">
        <w:rPr>
          <w:rFonts w:ascii="Times New Roman" w:hAnsi="Times New Roman" w:cs="Times New Roman"/>
          <w:sz w:val="24"/>
          <w:szCs w:val="28"/>
        </w:rPr>
        <w:t xml:space="preserve"> A., </w:t>
      </w:r>
      <w:proofErr w:type="spellStart"/>
      <w:r w:rsidRPr="00AC1043">
        <w:rPr>
          <w:rFonts w:ascii="Times New Roman" w:hAnsi="Times New Roman" w:cs="Times New Roman"/>
          <w:sz w:val="24"/>
          <w:szCs w:val="28"/>
        </w:rPr>
        <w:t>Tetskyi</w:t>
      </w:r>
      <w:proofErr w:type="spellEnd"/>
      <w:r w:rsidRPr="00AC1043">
        <w:rPr>
          <w:rFonts w:ascii="Times New Roman" w:hAnsi="Times New Roman" w:cs="Times New Roman"/>
          <w:sz w:val="24"/>
          <w:szCs w:val="28"/>
        </w:rPr>
        <w:t xml:space="preserve"> A., Tkachov V. Methods and technologies for ensuring cybersecurity of industrial and web-oriented systems and networks. </w:t>
      </w:r>
      <w:proofErr w:type="spellStart"/>
      <w:r w:rsidRPr="00AC1043">
        <w:rPr>
          <w:rFonts w:ascii="Times New Roman" w:hAnsi="Times New Roman" w:cs="Times New Roman"/>
          <w:sz w:val="24"/>
          <w:szCs w:val="28"/>
        </w:rPr>
        <w:t>Radioelectronic</w:t>
      </w:r>
      <w:proofErr w:type="spellEnd"/>
      <w:r w:rsidRPr="00AC1043">
        <w:rPr>
          <w:rFonts w:ascii="Times New Roman" w:hAnsi="Times New Roman" w:cs="Times New Roman"/>
          <w:sz w:val="24"/>
          <w:szCs w:val="28"/>
        </w:rPr>
        <w:t xml:space="preserve"> and computer systems. 2021. No. 4. pp. 145–156. URL: https://doi.org/10.32620/reks.2021.4.12.</w:t>
      </w:r>
    </w:p>
    <w:sectPr w:rsidR="00AC1043" w:rsidRPr="00AC1043" w:rsidSect="004579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7447"/>
    <w:multiLevelType w:val="multilevel"/>
    <w:tmpl w:val="281C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83"/>
    <w:rsid w:val="00195FA2"/>
    <w:rsid w:val="001A7E32"/>
    <w:rsid w:val="002C1CE3"/>
    <w:rsid w:val="00457938"/>
    <w:rsid w:val="004C5991"/>
    <w:rsid w:val="004F3A13"/>
    <w:rsid w:val="00514895"/>
    <w:rsid w:val="005911F8"/>
    <w:rsid w:val="005C5F85"/>
    <w:rsid w:val="0062649C"/>
    <w:rsid w:val="006C3CB4"/>
    <w:rsid w:val="007025C1"/>
    <w:rsid w:val="007B6805"/>
    <w:rsid w:val="0082592C"/>
    <w:rsid w:val="00891EE1"/>
    <w:rsid w:val="0089665B"/>
    <w:rsid w:val="009106EB"/>
    <w:rsid w:val="00AC1043"/>
    <w:rsid w:val="00BC5E83"/>
    <w:rsid w:val="00BD5F57"/>
    <w:rsid w:val="00CC5975"/>
    <w:rsid w:val="00DC0C63"/>
    <w:rsid w:val="00DC66C5"/>
    <w:rsid w:val="00E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1B55"/>
  <w15:docId w15:val="{FB0A01A4-1869-4C11-AC8E-6A6007F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65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C597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Виталий Ткачёв</cp:lastModifiedBy>
  <cp:revision>5</cp:revision>
  <dcterms:created xsi:type="dcterms:W3CDTF">2023-06-07T14:49:00Z</dcterms:created>
  <dcterms:modified xsi:type="dcterms:W3CDTF">2023-06-07T16:20:00Z</dcterms:modified>
</cp:coreProperties>
</file>